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FA9" w:rsidRPr="00E51FA9" w:rsidRDefault="00E51FA9" w:rsidP="00E51FA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BF6000"/>
          <w:sz w:val="28"/>
          <w:szCs w:val="28"/>
          <w:lang w:eastAsia="ru-RU"/>
        </w:rPr>
      </w:pPr>
      <w:r w:rsidRPr="00E51FA9">
        <w:rPr>
          <w:rFonts w:ascii="Times New Roman" w:eastAsia="Times New Roman" w:hAnsi="Times New Roman" w:cs="Times New Roman"/>
          <w:b/>
          <w:bCs/>
          <w:color w:val="BF6000"/>
          <w:sz w:val="28"/>
          <w:szCs w:val="28"/>
          <w:lang w:eastAsia="ru-RU"/>
        </w:rPr>
        <w:t>О ТОМ, КАК БУКВЫ ПОССОРИЛИСЬ, КАК ПРАЗДНОВАЛИ НОВЫЙ ГОД, И ЧТО ИЗ ЭТОГО ВСЕГО ВЫШЛО</w:t>
      </w:r>
    </w:p>
    <w:p w:rsidR="00E51FA9" w:rsidRPr="00E51FA9" w:rsidRDefault="00E51FA9" w:rsidP="00E51F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некотором царстве, в некотором государстве жили-были буквы. Еще там жили знаки препинания. Вот такая вот страна была. Жили там все дружно, </w:t>
      </w:r>
      <w:proofErr w:type="gramStart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ходили</w:t>
      </w:r>
      <w:proofErr w:type="gramEnd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 к другу в гости, дарили подарки. Особенно дружили буквы </w:t>
      </w:r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е, ё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ю</w:t>
      </w:r>
      <w:proofErr w:type="spellEnd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я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буквами </w:t>
      </w:r>
      <w:proofErr w:type="spellStart"/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</w:t>
      </w:r>
      <w:proofErr w:type="spellEnd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</w:t>
      </w:r>
      <w:proofErr w:type="gramEnd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</w:t>
      </w:r>
      <w:proofErr w:type="spellEnd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>, ну теми, что стояли в конце приставок. Да вот беда, повадился Твердый Знак между ними вставать, дружбу их разбивать. Обиделись на него буквы, перестали с ним дружить.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вот наступил Новый год. Буквы </w:t>
      </w:r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е, ё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ю</w:t>
      </w:r>
      <w:proofErr w:type="spellEnd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я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решили устроить праздничный бал. Пригласили всех жителей своей веселой страны, но Твердому Знаку приглашение не прислали, не хотели праздник себе испортить. Обиделся Твердый Знак, топнул ногой и сказал: "Вот уйду я, узнаете, что тогда будет!" И стал собираться в дорогу.</w:t>
      </w:r>
    </w:p>
    <w:p w:rsidR="00E51FA9" w:rsidRPr="00E51FA9" w:rsidRDefault="00E51FA9" w:rsidP="00E51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F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62225" cy="3285490"/>
            <wp:effectExtent l="19050" t="0" r="9525" b="0"/>
            <wp:docPr id="1" name="Рисунок 1" descr="http://www.distedu.ru/mirror/_nach/archive.1september.ru/nsc/2002/28/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istedu.ru/mirror/_nach/archive.1september.ru/nsc/2002/28/3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28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FA9" w:rsidRPr="00E51FA9" w:rsidRDefault="00E51FA9" w:rsidP="00E51F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 доме букв-подружек </w:t>
      </w:r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ю</w:t>
      </w:r>
      <w:proofErr w:type="spellEnd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я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ё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царило веселье. Отпраздновав Новый год, буквы решили разнести подарки тем, кто не смог придти на праздник. Взяли </w:t>
      </w:r>
      <w:proofErr w:type="gramStart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подарки</w:t>
      </w:r>
      <w:proofErr w:type="gramEnd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вышли на улицу.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"Вот шарф для Восклицательного Знака, – сказала буква </w:t>
      </w:r>
      <w:proofErr w:type="spellStart"/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ю</w:t>
      </w:r>
      <w:proofErr w:type="spellEnd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А живет он... – она посмотрела на адрес. – "</w:t>
      </w:r>
      <w:proofErr w:type="spellStart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Обездная</w:t>
      </w:r>
      <w:proofErr w:type="spellEnd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улица, дом 5, </w:t>
      </w:r>
      <w:proofErr w:type="spellStart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подезд</w:t>
      </w:r>
      <w:proofErr w:type="spellEnd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2, кв. 3".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"Но у нас нет такой улицы! – удивилась буква </w:t>
      </w:r>
      <w:proofErr w:type="spellStart"/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</w:t>
      </w:r>
      <w:proofErr w:type="spellEnd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 что такое </w:t>
      </w:r>
      <w:proofErr w:type="spellStart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подезд</w:t>
      </w:r>
      <w:proofErr w:type="spellEnd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?" – спросила буква </w:t>
      </w:r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Бедные буквы очень расстроились, что не смогут отнести подарок Восклицательному Знаку, но ничего не поделаешь.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Буква </w:t>
      </w:r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я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достала следующий подарок. "А это шапочка для Вопросительного знака, – молвила она. – А адрес его... </w:t>
      </w:r>
      <w:proofErr w:type="spellStart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Разездной</w:t>
      </w:r>
      <w:proofErr w:type="spellEnd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переулок, дом 6, </w:t>
      </w:r>
      <w:proofErr w:type="spellStart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подезд</w:t>
      </w:r>
      <w:proofErr w:type="spellEnd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 кв. 5".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"Но ведь у нас нет и такой улицы!" – закричала буква </w:t>
      </w:r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"А что такое </w:t>
      </w:r>
      <w:proofErr w:type="spellStart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подезд</w:t>
      </w:r>
      <w:proofErr w:type="spellEnd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?" – заплакала буква </w:t>
      </w:r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"Никто не может нам помочь!" – в отчаянии сказала буква </w:t>
      </w:r>
      <w:proofErr w:type="spellStart"/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ю</w:t>
      </w:r>
      <w:proofErr w:type="spellEnd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"А может, все-таки может?! – прокричала буква </w:t>
      </w:r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я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Смотрите, Твердый Знак идет!"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Твердый Знак услышал отчаянные крики букв и решил подойти.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"Я, кажется, поняла, – сказала буква </w:t>
      </w:r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Мы обидели Твердый Знак, вот он и ушел из всех слов, в которых он был. Попробуйте подставить его во все названия и посмотрите, что получится!"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Буквы взяли конверты: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"Объездная улица!" – прочитала буква </w:t>
      </w:r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"Оказывается, это подъезд!" – закричала буква </w:t>
      </w:r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"И это Разъездной переулок", – молвила буква </w:t>
      </w:r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ё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Ну, вот все и встало на свои места. Буквы попросили прощения у Твердого Знака. Он простил их и сказал: "Вы меня уж тоже извините. Я же не специально встаю между вами, я вовсе не хочу мешать вашей дружбе. Но так уж повелось, что я должен стоять после согласной в приставке и перед гласными </w:t>
      </w:r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ё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ю</w:t>
      </w:r>
      <w:proofErr w:type="spellEnd"/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51F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я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Такова моя судьба – разделять эти буквы. Ведь я – Разделительный знак! Вы уж меня поймите".</w:t>
      </w:r>
      <w:r w:rsidRPr="00E51F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Буквы все поняли и стали дружить с Твердым Знаком. А вы поняли, ребята?</w:t>
      </w:r>
    </w:p>
    <w:p w:rsidR="00FE5668" w:rsidRPr="00E51FA9" w:rsidRDefault="00FE5668">
      <w:pPr>
        <w:rPr>
          <w:rFonts w:ascii="Times New Roman" w:hAnsi="Times New Roman" w:cs="Times New Roman"/>
          <w:sz w:val="28"/>
          <w:szCs w:val="28"/>
        </w:rPr>
      </w:pPr>
    </w:p>
    <w:sectPr w:rsidR="00FE5668" w:rsidRPr="00E51FA9" w:rsidSect="00FE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51FA9"/>
    <w:rsid w:val="00E51FA9"/>
    <w:rsid w:val="00FE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1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1F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2204</Characters>
  <Application>Microsoft Office Word</Application>
  <DocSecurity>0</DocSecurity>
  <Lines>18</Lines>
  <Paragraphs>5</Paragraphs>
  <ScaleCrop>false</ScaleCrop>
  <Company>Microsoft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2011-03-01T12:04:00Z</dcterms:created>
  <dcterms:modified xsi:type="dcterms:W3CDTF">2011-03-01T12:05:00Z</dcterms:modified>
</cp:coreProperties>
</file>